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Before discussing the marketing strategies for wholesale distributors, let’s brush up the definition of wholesale marketing.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Wholesale marketing is all about promoting your goods to retailers or institutional buyers for wholesale orders.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Generally, wholesale orders are high-ticket size &amp; bulk quantity. Therefore, they aren’t as easy to get or close. To be successful, you will need to plan &amp; execute an effective marketing strategy.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While ideas are good, what really matters is execution.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In the US, the wholesale is one of the booming industries. As per </w:t>
      </w:r>
      <w:hyperlink r:id="rId5" w:history="1">
        <w:r w:rsidRPr="007467D1">
          <w:rPr>
            <w:rFonts w:ascii="Georgia" w:eastAsia="Times New Roman" w:hAnsi="Georgia" w:cs="Times New Roman"/>
            <w:color w:val="000CFF"/>
            <w:sz w:val="24"/>
            <w:szCs w:val="24"/>
            <w:u w:val="single"/>
          </w:rPr>
          <w:t>a data</w:t>
        </w:r>
      </w:hyperlink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, wholesale trade generates over $8262 billion in revenue every year. Moreover, it employs over seven million people.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To succeed as a wholesale distributor, you need to focus on the following 3 basics:</w:t>
      </w:r>
    </w:p>
    <w:p w:rsidR="007467D1" w:rsidRPr="007467D1" w:rsidRDefault="007467D1" w:rsidP="007467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Pricing</w:t>
      </w:r>
    </w:p>
    <w:p w:rsidR="007467D1" w:rsidRPr="007467D1" w:rsidRDefault="007467D1" w:rsidP="007467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Quality</w:t>
      </w:r>
    </w:p>
    <w:p w:rsidR="007467D1" w:rsidRPr="007467D1" w:rsidRDefault="007467D1" w:rsidP="007467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Service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With the aforesaid in mind, let’s explore some marketing ideas for wholesale distributors.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1"/>
        <w:rPr>
          <w:rFonts w:ascii="Arial" w:eastAsia="Times New Roman" w:hAnsi="Arial" w:cs="Arial"/>
          <w:b/>
          <w:bCs/>
          <w:color w:val="111111"/>
          <w:spacing w:val="-5"/>
          <w:sz w:val="36"/>
          <w:szCs w:val="36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5"/>
          <w:sz w:val="36"/>
          <w:szCs w:val="36"/>
          <w:u w:val="single"/>
        </w:rPr>
        <w:t>MARKETING STRATEGIES FOR WHOLESALE DISTRIBUTORS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1. Offer Referral Incentives </w:t>
      </w:r>
      <w:proofErr w:type="gramStart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To</w:t>
      </w:r>
      <w:proofErr w:type="gramEnd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 Existing Customers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Most of your existing customers would be happy to refer you a new customer. How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Simply offer them an attractive referral incentive.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Now, you may think like “Even for an incentive, why would they refer their competitor?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”.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The answer is simple. Not all people belonging to a particular industry are competitors. There is something called networking.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Example: Imagine you are a wholesale distributor of electric wires. Can one of your clients (like a civil contractor) refer to an electrical shop or retailer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Yes, the chances are high.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So, what are the different kinds of referral incentives you can offer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The following work the best:</w:t>
      </w:r>
    </w:p>
    <w:p w:rsidR="007467D1" w:rsidRPr="007467D1" w:rsidRDefault="007467D1" w:rsidP="007467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Trade discount for next order</w:t>
      </w:r>
    </w:p>
    <w:p w:rsidR="007467D1" w:rsidRPr="007467D1" w:rsidRDefault="007467D1" w:rsidP="007467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Cash discount on outstanding payment</w:t>
      </w:r>
    </w:p>
    <w:p w:rsidR="007467D1" w:rsidRPr="007467D1" w:rsidRDefault="007467D1" w:rsidP="007467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Instant cash reward</w:t>
      </w:r>
    </w:p>
    <w:p w:rsidR="007467D1" w:rsidRPr="007467D1" w:rsidRDefault="007467D1" w:rsidP="007467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Free stock/goods or merchandise</w:t>
      </w:r>
    </w:p>
    <w:p w:rsidR="007467D1" w:rsidRPr="007467D1" w:rsidRDefault="007467D1" w:rsidP="007467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Priority service for next few orders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 quality of customers that you get with these referral programs are generally of high quality. Why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Because they are trusted &amp; endorsed by your existing customers.</w:t>
      </w:r>
      <w:proofErr w:type="gramEnd"/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What I like about this strategy is that it results in a ‘chain reaction’. How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Since the referral ‘chain’ doesn’t end with a new referral. The new referred client can further refer a new client &amp; take the chain forward!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Therefore, this idea is one of the most simple &amp; effective marketing strategies for wholesale distributors.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2. Actively Participate In Trade Shows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Participating in a trade show is almost a sure-shot way to get a ton of qualified leads or customers. As you may know, trade shows or fairs are marketplaces where buyers &amp; sellers meet up.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You can check for upcoming trade shows or fairs on </w:t>
      </w:r>
      <w:hyperlink r:id="rId6" w:history="1">
        <w:r w:rsidRPr="007467D1">
          <w:rPr>
            <w:rFonts w:ascii="Georgia" w:eastAsia="Times New Roman" w:hAnsi="Georgia" w:cs="Times New Roman"/>
            <w:color w:val="000CFF"/>
            <w:sz w:val="24"/>
            <w:szCs w:val="24"/>
            <w:u w:val="single"/>
          </w:rPr>
          <w:t>https://www.tradefairdates.com</w:t>
        </w:r>
      </w:hyperlink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. Alternatively, you may also join relevant industry associations who will update you on upcoming trade shows.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To be successful in a trade show requires an intense preparation. So, make sure you focus on the following:</w:t>
      </w:r>
    </w:p>
    <w:p w:rsidR="007467D1" w:rsidRPr="007467D1" w:rsidRDefault="007467D1" w:rsidP="007467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Book a prime location or slot</w:t>
      </w:r>
    </w:p>
    <w:p w:rsidR="007467D1" w:rsidRPr="007467D1" w:rsidRDefault="007467D1" w:rsidP="007467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Invest in attractive 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signages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or displays</w:t>
      </w:r>
    </w:p>
    <w:p w:rsidR="007467D1" w:rsidRPr="007467D1" w:rsidRDefault="007467D1" w:rsidP="007467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Display as many products’ samples as possible</w:t>
      </w:r>
    </w:p>
    <w:p w:rsidR="007467D1" w:rsidRPr="007467D1" w:rsidRDefault="007467D1" w:rsidP="007467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Hire an experienced sales executive with excellent communication skills</w:t>
      </w:r>
    </w:p>
    <w:p w:rsidR="007467D1" w:rsidRPr="007467D1" w:rsidRDefault="007467D1" w:rsidP="007467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Prepare a spreadsheet to record details of all leads</w:t>
      </w:r>
    </w:p>
    <w:p w:rsidR="007467D1" w:rsidRPr="007467D1" w:rsidRDefault="007467D1" w:rsidP="007467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Offer a fair discount for spot orders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If planned &amp; executed flawlessly, there isn’t a better lead source than participating in a trade fair as a seller.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Trade shows are best suited for exporters. Though, it also works well for domestic sales, especially to institutional or corporate buyers.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3. List </w:t>
      </w:r>
      <w:proofErr w:type="gramStart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On</w:t>
      </w:r>
      <w:proofErr w:type="gramEnd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 Industry Directories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Industry directories can make your wholesale business visible to your target audiences easily. Industry directories can either be in online or offline forms.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Some top online industry directories are:</w:t>
      </w:r>
    </w:p>
    <w:p w:rsidR="007467D1" w:rsidRPr="007467D1" w:rsidRDefault="007467D1" w:rsidP="00746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D1">
        <w:rPr>
          <w:rFonts w:ascii="Times New Roman" w:eastAsia="Times New Roman" w:hAnsi="Times New Roman" w:cs="Times New Roman"/>
          <w:sz w:val="24"/>
          <w:szCs w:val="24"/>
        </w:rPr>
        <w:t>https://us.kompass.com/</w:t>
      </w:r>
    </w:p>
    <w:p w:rsidR="007467D1" w:rsidRPr="007467D1" w:rsidRDefault="007467D1" w:rsidP="00746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D1">
        <w:rPr>
          <w:rFonts w:ascii="Times New Roman" w:eastAsia="Times New Roman" w:hAnsi="Times New Roman" w:cs="Times New Roman"/>
          <w:sz w:val="24"/>
          <w:szCs w:val="24"/>
        </w:rPr>
        <w:t>https://www.iqsdirectory.com/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Whereas, offline directories can generally association-specific.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To list on them, you may need to become a member of the publishing industry association.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Based on locations of your target clients, you may need to list on city-level, state-level or country-level directories.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Make sure that you list all your important details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like :</w:t>
      </w:r>
      <w:proofErr w:type="gramEnd"/>
    </w:p>
    <w:p w:rsidR="007467D1" w:rsidRPr="007467D1" w:rsidRDefault="007467D1" w:rsidP="007467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Phone number</w:t>
      </w:r>
    </w:p>
    <w:p w:rsidR="007467D1" w:rsidRPr="007467D1" w:rsidRDefault="007467D1" w:rsidP="007467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Email address</w:t>
      </w:r>
    </w:p>
    <w:p w:rsidR="007467D1" w:rsidRPr="007467D1" w:rsidRDefault="007467D1" w:rsidP="007467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Postal address</w:t>
      </w:r>
    </w:p>
    <w:p w:rsidR="007467D1" w:rsidRPr="007467D1" w:rsidRDefault="007467D1" w:rsidP="007467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Business locations</w:t>
      </w:r>
    </w:p>
    <w:p w:rsidR="007467D1" w:rsidRPr="007467D1" w:rsidRDefault="007467D1" w:rsidP="007467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Brand names</w:t>
      </w:r>
    </w:p>
    <w:p w:rsidR="007467D1" w:rsidRPr="007467D1" w:rsidRDefault="007467D1" w:rsidP="007467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Incorporation years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You may also list on directory-cum-marketplaces like 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begin"/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instrText xml:space="preserve"> HYPERLINK "https://www.alibaba.com/" </w:instrText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separate"/>
      </w:r>
      <w:r w:rsidRPr="007467D1">
        <w:rPr>
          <w:rFonts w:ascii="Georgia" w:eastAsia="Times New Roman" w:hAnsi="Georgia" w:cs="Times New Roman"/>
          <w:color w:val="000CFF"/>
          <w:sz w:val="24"/>
          <w:szCs w:val="24"/>
          <w:u w:val="single"/>
        </w:rPr>
        <w:t>Alibaba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end"/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. They have the potential to give you some orders as well.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4. Catalog &amp; Take Orders Online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This strategy involves the following steps: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1st Step: Buy a domain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name(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like xyz.com) on 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begin"/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instrText xml:space="preserve"> HYPERLINK "https://www.bizain.com/recommends/namecheap/" \o "Namecheap" \t "_blank" </w:instrText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separate"/>
      </w:r>
      <w:r w:rsidRPr="007467D1">
        <w:rPr>
          <w:rFonts w:ascii="Georgia" w:eastAsia="Times New Roman" w:hAnsi="Georgia" w:cs="Times New Roman"/>
          <w:color w:val="000CFF"/>
          <w:sz w:val="24"/>
          <w:szCs w:val="24"/>
          <w:u w:val="single"/>
        </w:rPr>
        <w:t>NameCheap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end"/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. The domain name should preferably be the name of your business.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2nd Step: Build an online store using 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begin"/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instrText xml:space="preserve"> HYPERLINK "https://www.bizain.com/recommends/shopify/" \o "Shopify" \t "_blank" </w:instrText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separate"/>
      </w:r>
      <w:r w:rsidRPr="007467D1">
        <w:rPr>
          <w:rFonts w:ascii="Georgia" w:eastAsia="Times New Roman" w:hAnsi="Georgia" w:cs="Times New Roman"/>
          <w:color w:val="000CFF"/>
          <w:sz w:val="24"/>
          <w:szCs w:val="24"/>
          <w:u w:val="single"/>
        </w:rPr>
        <w:t>Shopify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fldChar w:fldCharType="end"/>
      </w: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. No, you don’t need any expert help. 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Shopify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makes it extremely easy for any business owner to build an e-commerce store just by dragging &amp; dropping elements.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3rd Step: Take pictures of your products &amp; upload them on 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Shopify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panel. Of course, you will need to add the description, price etc. as well.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4th Step: In 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Shopify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, add an app called </w:t>
      </w:r>
      <w:hyperlink r:id="rId7" w:history="1">
        <w:r w:rsidRPr="007467D1">
          <w:rPr>
            <w:rFonts w:ascii="Georgia" w:eastAsia="Times New Roman" w:hAnsi="Georgia" w:cs="Times New Roman"/>
            <w:color w:val="000CFF"/>
            <w:sz w:val="24"/>
            <w:szCs w:val="24"/>
            <w:u w:val="single"/>
          </w:rPr>
          <w:t>Catalog Maker</w:t>
        </w:r>
      </w:hyperlink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. This app automatically generates catalogs for wholesale customers.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5th Step: Now, start promoting your online store &amp; catalog link among your prospects. That’s it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!.</w:t>
      </w:r>
      <w:proofErr w:type="gramEnd"/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Using the aforesaid steps, you can easily create a wholesale product catalog &amp; distribute it digitally to your clients. Additionally, your customers can also order directly from the website.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 wholesale online store is a great way to:</w:t>
      </w:r>
    </w:p>
    <w:p w:rsidR="007467D1" w:rsidRPr="007467D1" w:rsidRDefault="007467D1" w:rsidP="007467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Update clients on prices</w:t>
      </w:r>
    </w:p>
    <w:p w:rsidR="007467D1" w:rsidRPr="007467D1" w:rsidRDefault="007467D1" w:rsidP="007467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Display products</w:t>
      </w:r>
    </w:p>
    <w:p w:rsidR="007467D1" w:rsidRPr="007467D1" w:rsidRDefault="007467D1" w:rsidP="007467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Distribute product catalog</w:t>
      </w:r>
    </w:p>
    <w:p w:rsidR="007467D1" w:rsidRPr="007467D1" w:rsidRDefault="007467D1" w:rsidP="007467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Accept orders &amp; payments</w:t>
      </w:r>
    </w:p>
    <w:p w:rsidR="007467D1" w:rsidRPr="007467D1" w:rsidRDefault="007467D1" w:rsidP="007467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Update on industry news &amp; happenings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As an 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addon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, you may also use the wholesale pricing app called </w:t>
      </w:r>
      <w:hyperlink r:id="rId8" w:history="1">
        <w:r w:rsidRPr="007467D1">
          <w:rPr>
            <w:rFonts w:ascii="Georgia" w:eastAsia="Times New Roman" w:hAnsi="Georgia" w:cs="Times New Roman"/>
            <w:color w:val="000CFF"/>
            <w:sz w:val="24"/>
            <w:szCs w:val="24"/>
            <w:u w:val="single"/>
          </w:rPr>
          <w:t>Wholesaler</w:t>
        </w:r>
      </w:hyperlink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. This app helps you to have a tiered pricing on your website for different groups of your customers.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5. Partner </w:t>
      </w:r>
      <w:proofErr w:type="gramStart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With</w:t>
      </w:r>
      <w:proofErr w:type="gramEnd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 Influencers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Influencers are the people who influence the decisions of their followers. Think them like gurus of their respective industries.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Example: Kristen Cline, a blogger, is an </w:t>
      </w:r>
      <w:proofErr w:type="spell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influencer</w:t>
      </w:r>
      <w:proofErr w:type="spell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in the automobile industry. Her advice &amp; recommendations carry a lot of weight. Therefore, she has the power to make or break an automobile brand.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Generally, influencers promote a product they like or admire for a commission or fee. So, why not partner with them for some meaty sales orders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You may use a platform like </w:t>
      </w:r>
      <w:hyperlink r:id="rId9" w:history="1">
        <w:r w:rsidRPr="007467D1">
          <w:rPr>
            <w:rFonts w:ascii="Georgia" w:eastAsia="Times New Roman" w:hAnsi="Georgia" w:cs="Times New Roman"/>
            <w:color w:val="000CFF"/>
            <w:sz w:val="24"/>
            <w:szCs w:val="24"/>
            <w:u w:val="single"/>
          </w:rPr>
          <w:t>Influence</w:t>
        </w:r>
      </w:hyperlink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 to find some influencers in your industry. Alternatively, you may use industry contacts to get in touch with some known influencers.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 key is to convince the influencers to promote your products. So, make sure that you pitch to them tactfully.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To avoid tussle, it’s also preferable to enter into a legal agreement with the influencer. Make sure you include the following in the agreement:</w:t>
      </w:r>
    </w:p>
    <w:p w:rsidR="007467D1" w:rsidRPr="007467D1" w:rsidRDefault="007467D1" w:rsidP="007467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Period of promotion</w:t>
      </w:r>
    </w:p>
    <w:p w:rsidR="007467D1" w:rsidRPr="007467D1" w:rsidRDefault="007467D1" w:rsidP="007467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Promotion platforms</w:t>
      </w:r>
    </w:p>
    <w:p w:rsidR="007467D1" w:rsidRPr="007467D1" w:rsidRDefault="007467D1" w:rsidP="007467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Proof of promotion</w:t>
      </w:r>
    </w:p>
    <w:p w:rsidR="007467D1" w:rsidRPr="007467D1" w:rsidRDefault="007467D1" w:rsidP="007467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Fee or commission to be charged</w:t>
      </w:r>
    </w:p>
    <w:p w:rsidR="007467D1" w:rsidRPr="007467D1" w:rsidRDefault="007467D1" w:rsidP="007467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Mode of payment</w:t>
      </w:r>
    </w:p>
    <w:p w:rsidR="007467D1" w:rsidRPr="007467D1" w:rsidRDefault="007467D1" w:rsidP="007467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Frequency of payment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The quality of customers referred by influencers is generally of high quality. Also, you don’t need to pitch much to them.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(Since the influencer has done the homework for you).</w:t>
      </w:r>
      <w:proofErr w:type="gramEnd"/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6. Merchandise </w:t>
      </w:r>
      <w:proofErr w:type="gramStart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The</w:t>
      </w:r>
      <w:proofErr w:type="gramEnd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 Customer Outlets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Merchandise is presentation material used to promote the sale of goods. Generally, they are found at retail outlets or stores.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They can be in formats like signage, glow sign boards, posters, stands, t-shirts etc.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Let’s get it simple &amp; clear. Your products will sell only when people buy from your customers (retail stores). And, how do people buy your product from your customer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?.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Only when they know about your product.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Merchandise materials exactly serve this purpose.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Therefore, invest money &amp; get some merchandise materials prepared. After that, distribute the same among your retail customers.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Make sure your merchandise items:</w:t>
      </w:r>
    </w:p>
    <w:p w:rsidR="007467D1" w:rsidRPr="007467D1" w:rsidRDefault="007467D1" w:rsidP="007467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Are unique &amp; attractive</w:t>
      </w:r>
    </w:p>
    <w:p w:rsidR="007467D1" w:rsidRPr="007467D1" w:rsidRDefault="007467D1" w:rsidP="007467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Contain contact information like phone number &amp; email IDs</w:t>
      </w:r>
    </w:p>
    <w:p w:rsidR="007467D1" w:rsidRPr="007467D1" w:rsidRDefault="007467D1" w:rsidP="007467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Have your brand logo &amp; business name boldly displayed</w:t>
      </w:r>
    </w:p>
    <w:p w:rsidR="007467D1" w:rsidRPr="007467D1" w:rsidRDefault="007467D1" w:rsidP="007467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Display your range of products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You can easily make merchandise materials by contacting agencies like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Merchandising not only helps in the selling of your products but also assists in marketing. It helps your brand &amp; product in getting eyeballs.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7.  Execute Cold Visits </w:t>
      </w:r>
      <w:proofErr w:type="gramStart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To</w:t>
      </w:r>
      <w:proofErr w:type="gramEnd"/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 xml:space="preserve"> Prospects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If done properly, this is one of the most effective ways to market your wholesale business.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The idea is simple.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Schedule, plan &amp; visit as many retail stores as you can.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Maybe at least 10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stores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a day.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This way (assuming a conversion rate of 10%) you should have at least 30 new customers every month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!.</w:t>
      </w:r>
      <w:proofErr w:type="gramEnd"/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But, this strategy requires intense preparation &amp; skill. The success of cold visits depends a lot on the marketing skills of the visitor.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So, make sure you delegate the cold visits to your most skilled (marketing) employee. Additionally, you may also need to get involved personally as &amp; when the situation demands. For example, you as a business owner should personally visit reputed retail stores or customers.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Remember the number of visits is the key here. More the number of stores you visit, the more customers you would get.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For the execution part, I recommend you to prepare a spreadsheet with the following columns: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Date of visit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Name of prospect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Address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Phone number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Email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Order status</w:t>
      </w:r>
    </w:p>
    <w:p w:rsidR="007467D1" w:rsidRPr="007467D1" w:rsidRDefault="007467D1" w:rsidP="007467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Follow-up date (if not ordered)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Make sure that you hand over the following to the prospects:</w:t>
      </w:r>
    </w:p>
    <w:p w:rsidR="007467D1" w:rsidRPr="007467D1" w:rsidRDefault="007467D1" w:rsidP="007467D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Visiting card</w:t>
      </w:r>
    </w:p>
    <w:p w:rsidR="007467D1" w:rsidRPr="007467D1" w:rsidRDefault="007467D1" w:rsidP="007467D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Product catalog</w:t>
      </w:r>
    </w:p>
    <w:p w:rsidR="007467D1" w:rsidRPr="007467D1" w:rsidRDefault="007467D1" w:rsidP="007467D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Product samples</w:t>
      </w:r>
    </w:p>
    <w:p w:rsidR="007467D1" w:rsidRPr="007467D1" w:rsidRDefault="007467D1" w:rsidP="007467D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Business pamphlet or brochure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Cold visits are used as a marketing strategy by some of the world’s top FMCG brands. It’s also a great way to increase wholesale sales.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8. Offer Periodic Freebie Schemes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Offering periodic schemes is one of the most powerful marketing strategies for wholesale distributors.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Periodic schemes are all about offering freebies (like free products) to buyers for meeting certain conditions. Generally, such conditions are transactional &amp; periodic in nature.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Example: You as a wholesaler may offer a scheme </w:t>
      </w:r>
      <w:proofErr w:type="gramStart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like :</w:t>
      </w:r>
      <w:proofErr w:type="gramEnd"/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 xml:space="preserve"> Buy 1000 units of a product ABC within a month &amp; get 30 units free of cost.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Such freebie schemes can dramatically </w:t>
      </w:r>
      <w:hyperlink r:id="rId10" w:history="1">
        <w:r w:rsidRPr="007467D1">
          <w:rPr>
            <w:rFonts w:ascii="Georgia" w:eastAsia="Times New Roman" w:hAnsi="Georgia" w:cs="Times New Roman"/>
            <w:color w:val="000CFF"/>
            <w:sz w:val="24"/>
            <w:szCs w:val="24"/>
            <w:u w:val="single"/>
          </w:rPr>
          <w:t>boost up your sales</w:t>
        </w:r>
      </w:hyperlink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. Additionally, it can even spread positive words about your business.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The freebies can be in the following formats:</w:t>
      </w:r>
    </w:p>
    <w:p w:rsidR="007467D1" w:rsidRPr="007467D1" w:rsidRDefault="007467D1" w:rsidP="007467D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Free products</w:t>
      </w:r>
    </w:p>
    <w:p w:rsidR="007467D1" w:rsidRPr="007467D1" w:rsidRDefault="007467D1" w:rsidP="007467D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Turnover discount (TOD)</w:t>
      </w:r>
    </w:p>
    <w:p w:rsidR="007467D1" w:rsidRPr="007467D1" w:rsidRDefault="007467D1" w:rsidP="007467D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Awards</w:t>
      </w:r>
    </w:p>
    <w:p w:rsidR="007467D1" w:rsidRPr="007467D1" w:rsidRDefault="007467D1" w:rsidP="007467D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525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Gifts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People love freebies &amp; that is the reason this idea works. As already said, such schemes are periodic in nature. So, you may have schemes running weekly, monthly, quarterly or yearly.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Many top brands use this strategy to achieve their periodic sales targets.</w:t>
      </w:r>
    </w:p>
    <w:p w:rsidR="007467D1" w:rsidRPr="007467D1" w:rsidRDefault="007467D1" w:rsidP="007467D1">
      <w:pPr>
        <w:shd w:val="clear" w:color="auto" w:fill="FFFFFF"/>
        <w:spacing w:before="600" w:after="300" w:line="240" w:lineRule="auto"/>
        <w:outlineLvl w:val="2"/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</w:pPr>
      <w:r w:rsidRPr="007467D1">
        <w:rPr>
          <w:rFonts w:ascii="Arial" w:eastAsia="Times New Roman" w:hAnsi="Arial" w:cs="Arial"/>
          <w:b/>
          <w:bCs/>
          <w:color w:val="111111"/>
          <w:spacing w:val="-2"/>
          <w:sz w:val="27"/>
          <w:szCs w:val="27"/>
        </w:rPr>
        <w:t>Conclusion</w:t>
      </w:r>
    </w:p>
    <w:p w:rsidR="007467D1" w:rsidRPr="007467D1" w:rsidRDefault="007467D1" w:rsidP="007467D1">
      <w:pPr>
        <w:shd w:val="clear" w:color="auto" w:fill="FFFFFF"/>
        <w:spacing w:after="42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467D1">
        <w:rPr>
          <w:rFonts w:ascii="Georgia" w:eastAsia="Times New Roman" w:hAnsi="Georgia" w:cs="Times New Roman"/>
          <w:color w:val="333333"/>
          <w:sz w:val="24"/>
          <w:szCs w:val="24"/>
        </w:rPr>
        <w:t>Wholesale business is an exciting industry. With proper planning &amp; execution, you can achieve tremendous success.</w:t>
      </w:r>
    </w:p>
    <w:p w:rsidR="006E0F8E" w:rsidRDefault="007467D1"/>
    <w:sectPr w:rsidR="006E0F8E" w:rsidSect="004E5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89D"/>
    <w:multiLevelType w:val="multilevel"/>
    <w:tmpl w:val="853A7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C6219"/>
    <w:multiLevelType w:val="multilevel"/>
    <w:tmpl w:val="3EF2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D400BB"/>
    <w:multiLevelType w:val="multilevel"/>
    <w:tmpl w:val="8E7A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0E7730"/>
    <w:multiLevelType w:val="multilevel"/>
    <w:tmpl w:val="5FE8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775AB4"/>
    <w:multiLevelType w:val="multilevel"/>
    <w:tmpl w:val="D276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4070CA"/>
    <w:multiLevelType w:val="multilevel"/>
    <w:tmpl w:val="6C2AE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7035EC"/>
    <w:multiLevelType w:val="multilevel"/>
    <w:tmpl w:val="C5B0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211972"/>
    <w:multiLevelType w:val="multilevel"/>
    <w:tmpl w:val="CA70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320E56"/>
    <w:multiLevelType w:val="multilevel"/>
    <w:tmpl w:val="6CC2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726453"/>
    <w:multiLevelType w:val="multilevel"/>
    <w:tmpl w:val="0DB2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67D1"/>
    <w:rsid w:val="004E5A86"/>
    <w:rsid w:val="007467D1"/>
    <w:rsid w:val="00872D89"/>
    <w:rsid w:val="00957171"/>
    <w:rsid w:val="009D7BD6"/>
    <w:rsid w:val="00FF0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A86"/>
  </w:style>
  <w:style w:type="paragraph" w:styleId="Heading2">
    <w:name w:val="heading 2"/>
    <w:basedOn w:val="Normal"/>
    <w:link w:val="Heading2Char"/>
    <w:uiPriority w:val="9"/>
    <w:qFormat/>
    <w:rsid w:val="007467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467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7D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467D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4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467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0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shopify.com/wholesal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s.shopify.com/zine-build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radefairdates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bisworld.com/industry-trends/market-research-reports/wholesale-trade" TargetMode="External"/><Relationship Id="rId10" Type="http://schemas.openxmlformats.org/officeDocument/2006/relationships/hyperlink" Target="https://www.bizain.com/increase-sales-without-lowering-pr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luence.c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1601</Words>
  <Characters>9131</Characters>
  <Application>Microsoft Office Word</Application>
  <DocSecurity>0</DocSecurity>
  <Lines>76</Lines>
  <Paragraphs>21</Paragraphs>
  <ScaleCrop>false</ScaleCrop>
  <Company/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2019-03-29T06:47:00Z</dcterms:created>
  <dcterms:modified xsi:type="dcterms:W3CDTF">2019-03-29T06:49:00Z</dcterms:modified>
</cp:coreProperties>
</file>